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AF" w:rsidRDefault="00854EAF" w:rsidP="00854EAF">
      <w:pPr>
        <w:spacing w:line="220" w:lineRule="exact"/>
        <w:jc w:val="center"/>
        <w:rPr>
          <w:sz w:val="24"/>
          <w:szCs w:val="24"/>
        </w:rPr>
      </w:pPr>
      <w:r w:rsidRPr="00854EAF">
        <w:rPr>
          <w:b/>
          <w:sz w:val="24"/>
          <w:szCs w:val="24"/>
        </w:rPr>
        <w:t>ЗАЯВЛЕНИЕ</w:t>
      </w:r>
    </w:p>
    <w:p w:rsidR="00854EAF" w:rsidRDefault="00854EAF" w:rsidP="00593C7B">
      <w:pPr>
        <w:spacing w:line="220" w:lineRule="exact"/>
        <w:jc w:val="center"/>
        <w:rPr>
          <w:sz w:val="24"/>
          <w:szCs w:val="24"/>
        </w:rPr>
      </w:pPr>
      <w:r w:rsidRPr="00854EAF">
        <w:rPr>
          <w:sz w:val="24"/>
          <w:szCs w:val="24"/>
        </w:rPr>
        <w:t>о получении сведений о правонарушениях, хранящихся в едином государственном банке данных о правонарушениях</w:t>
      </w:r>
    </w:p>
    <w:p w:rsidR="00854EAF" w:rsidRDefault="00854EAF" w:rsidP="00854EAF">
      <w:pPr>
        <w:jc w:val="both"/>
        <w:rPr>
          <w:sz w:val="24"/>
          <w:szCs w:val="24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7A6F59" w:rsidTr="002C3496">
        <w:tc>
          <w:tcPr>
            <w:tcW w:w="9781" w:type="dxa"/>
            <w:gridSpan w:val="2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В адрес</w:t>
            </w:r>
            <w:r>
              <w:rPr>
                <w:b/>
                <w:sz w:val="24"/>
                <w:szCs w:val="24"/>
              </w:rPr>
              <w:t>:</w:t>
            </w:r>
            <w:r w:rsidR="00897DC7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6"/>
                </w:rPr>
                <w:id w:val="1801182174"/>
                <w:placeholder>
                  <w:docPart w:val="6329A07E2CB24AB781FC055A0D810CE2"/>
                </w:placeholder>
                <w:showingPlcHdr/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Вьетнам - Генеральное консульство Республики Беларусь в Хошимине" w:value="Вьетнам - Генеральное консульство Республики Беларусь в Хошимине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Зимбабве - Посольство Республики Беларусь" w:value="Зимбабве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ия - Генеральное Консульство Республики Беларусь в Мумбаи" w:value="Индия - Генеральное Консульство Республики Беларусь в Мумбаи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онконге" w:value="Китай - Генеральное консульство Республики Беларусь в Гонконге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лумбия - Посольство Республики Беларусь" w:value="Колумбия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Генеральное Консульство Республики Беларусь в Санкт-Петербурге" w:value="Российская Федерация - Генеральное Консульство Республики Беларусь в Санкт-Петербурге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-на-Дону" w:value="Российская Федерация - Отделение Посольства Республики Беларусь в Ростове-на-Дону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8"/>
                  <w:szCs w:val="26"/>
                </w:rPr>
              </w:sdtEndPr>
              <w:sdtContent>
                <w:r w:rsidR="00E53533" w:rsidRPr="002561DC">
                  <w:rPr>
                    <w:rStyle w:val="aa"/>
                    <w:b/>
                    <w:color w:val="FF0000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7A6F59" w:rsidTr="008556B1">
        <w:trPr>
          <w:trHeight w:val="166"/>
        </w:trPr>
        <w:tc>
          <w:tcPr>
            <w:tcW w:w="3544" w:type="dxa"/>
          </w:tcPr>
          <w:p w:rsid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</w:p>
        </w:tc>
      </w:tr>
      <w:tr w:rsidR="007A6F59" w:rsidTr="00344802">
        <w:tc>
          <w:tcPr>
            <w:tcW w:w="3544" w:type="dxa"/>
          </w:tcPr>
          <w:p w:rsidR="007A6F59" w:rsidRP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7A6F59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sdt>
          <w:sdtPr>
            <w:rPr>
              <w:rStyle w:val="3"/>
            </w:rPr>
            <w:alias w:val="указываются в родительном падеже"/>
            <w:tag w:val="указываются в родительном падеже"/>
            <w:id w:val="-1329828375"/>
            <w:placeholder>
              <w:docPart w:val="335DF51CC4DB4C2887F677A9C5681D8A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7A6F59" w:rsidRPr="00593C7B" w:rsidRDefault="00AE6051" w:rsidP="00A87222">
                <w:pPr>
                  <w:spacing w:after="40"/>
                  <w:jc w:val="both"/>
                  <w:rPr>
                    <w:i/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P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(пребывания)</w:t>
            </w:r>
          </w:p>
        </w:tc>
        <w:sdt>
          <w:sdtPr>
            <w:rPr>
              <w:rStyle w:val="3"/>
            </w:rPr>
            <w:alias w:val="указывается на русском языке либо в латинской транскрипции"/>
            <w:tag w:val="указываются в родительном падеже"/>
            <w:id w:val="588977133"/>
            <w:placeholder>
              <w:docPart w:val="A98F0A2B41B4445A931904FD44DB535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Pr="00593C7B" w:rsidRDefault="00EC42DD" w:rsidP="00A87222">
                <w:pPr>
                  <w:spacing w:after="40"/>
                  <w:jc w:val="both"/>
                  <w:rPr>
                    <w:i/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sdt>
          <w:sdtPr>
            <w:rPr>
              <w:rStyle w:val="3"/>
            </w:rPr>
            <w:id w:val="1249777448"/>
            <w:placeholder>
              <w:docPart w:val="7178284E41DE40F0B08CB3001B0973CB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Default="00EC42DD" w:rsidP="00A87222">
                <w:pPr>
                  <w:spacing w:after="40"/>
                  <w:jc w:val="both"/>
                  <w:rPr>
                    <w:i/>
                    <w:sz w:val="24"/>
                    <w:szCs w:val="24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sdt>
          <w:sdtPr>
            <w:rPr>
              <w:rStyle w:val="3"/>
            </w:rPr>
            <w:id w:val="2037611727"/>
            <w:placeholder>
              <w:docPart w:val="D99112423D0F4F51B1E1773ACABB59D1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Default="00EC42DD" w:rsidP="00A87222">
                <w:pPr>
                  <w:spacing w:after="40"/>
                  <w:jc w:val="both"/>
                  <w:rPr>
                    <w:i/>
                    <w:sz w:val="24"/>
                    <w:szCs w:val="24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D5744E" w:rsidRPr="00725F9D" w:rsidRDefault="00593C7B" w:rsidP="00725F9D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 xml:space="preserve">Прошу </w:t>
      </w:r>
      <w:r w:rsidR="00D97774" w:rsidRPr="00725F9D">
        <w:rPr>
          <w:b/>
          <w:sz w:val="24"/>
          <w:szCs w:val="24"/>
        </w:rPr>
        <w:t>выдать</w:t>
      </w:r>
      <w:r w:rsidRPr="00725F9D">
        <w:rPr>
          <w:b/>
          <w:sz w:val="24"/>
          <w:szCs w:val="24"/>
        </w:rPr>
        <w:t xml:space="preserve"> мне справку на основании предоставленной информационным центром МВД Республики Беларусь информации о наличии (отсутствии) в едином государственном банке данных о правонарушениях сведений </w:t>
      </w:r>
      <w:sdt>
        <w:sdtPr>
          <w:rPr>
            <w:rStyle w:val="100"/>
          </w:rPr>
          <w:id w:val="-1500417622"/>
          <w:placeholder>
            <w:docPart w:val="1149849FEB8846EDA1FE3A7644E2C5CB"/>
          </w:placeholder>
          <w:showingPlcHdr/>
          <w:comboBox>
            <w:listItem w:value="Выберите элемент."/>
            <w:listItem w:displayText="о судимости" w:value="о судимости"/>
            <w:listItem w:displayText="о привлечении к административной ответственности" w:value="о привлечении к административной ответственности"/>
            <w:listItem w:displayText="о судимости и привлечении к административной ответственности" w:value="о судимости и привлечении к административной ответственности"/>
          </w:comboBox>
        </w:sdtPr>
        <w:sdtEndPr>
          <w:rPr>
            <w:rStyle w:val="6"/>
            <w:b w:val="0"/>
            <w:szCs w:val="26"/>
            <w:u w:val="none"/>
          </w:rPr>
        </w:sdtEndPr>
        <w:sdtContent>
          <w:r w:rsidR="008A1FD5" w:rsidRPr="008A1FD5">
            <w:rPr>
              <w:rStyle w:val="aa"/>
              <w:b/>
              <w:color w:val="FF0000"/>
              <w:sz w:val="24"/>
              <w:szCs w:val="24"/>
            </w:rPr>
            <w:t>Выберите элемент.</w:t>
          </w:r>
        </w:sdtContent>
      </w:sdt>
      <w:r w:rsidR="00B96FC5" w:rsidRPr="00725F9D">
        <w:rPr>
          <w:b/>
          <w:sz w:val="24"/>
          <w:szCs w:val="24"/>
        </w:rPr>
        <w:t xml:space="preserve"> на имя: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890"/>
        <w:gridCol w:w="102"/>
        <w:gridCol w:w="992"/>
        <w:gridCol w:w="284"/>
        <w:gridCol w:w="283"/>
        <w:gridCol w:w="1560"/>
        <w:gridCol w:w="3118"/>
      </w:tblGrid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33C6AE79802947968B236ECF5E0C4293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bottom w:val="single" w:sz="4" w:space="0" w:color="auto"/>
                </w:tcBorders>
              </w:tcPr>
              <w:p w:rsidR="00DC515D" w:rsidRPr="00A218E7" w:rsidRDefault="00727120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E66C833467F043F89536BC267D14B86C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A218E7" w:rsidRDefault="00727120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277FF7F4437B4DF5A63495D794416BAC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A218E7" w:rsidRDefault="00727120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5D7BA7" w:rsidRPr="00A218E7" w:rsidTr="00344802">
        <w:tc>
          <w:tcPr>
            <w:tcW w:w="3544" w:type="dxa"/>
            <w:gridSpan w:val="4"/>
          </w:tcPr>
          <w:p w:rsidR="005D7BA7" w:rsidRPr="00A218E7" w:rsidRDefault="00494DD2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4"/>
            </w:rPr>
            <w:id w:val="850682151"/>
            <w:placeholder>
              <w:docPart w:val="023B32B632924DF5BACA02086676893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5D7BA7" w:rsidRPr="00A218E7" w:rsidRDefault="00AF0320" w:rsidP="00A87222">
                <w:pPr>
                  <w:spacing w:after="40"/>
                  <w:rPr>
                    <w:sz w:val="24"/>
                    <w:szCs w:val="24"/>
                  </w:rPr>
                </w:pPr>
                <w:r w:rsidRPr="00AF0320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441CE8" w:rsidRPr="00A218E7" w:rsidTr="00344802">
        <w:tc>
          <w:tcPr>
            <w:tcW w:w="3544" w:type="dxa"/>
            <w:gridSpan w:val="4"/>
          </w:tcPr>
          <w:p w:rsidR="00441CE8" w:rsidRPr="00A218E7" w:rsidRDefault="00441CE8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3"/>
            </w:rPr>
            <w:id w:val="-195780405"/>
            <w:placeholder>
              <w:docPart w:val="189A83A0A3B345E693C4D3A626DDED42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1CE8" w:rsidRPr="00A218E7" w:rsidRDefault="00484485" w:rsidP="00A87222">
                <w:pPr>
                  <w:spacing w:after="40"/>
                  <w:rPr>
                    <w:sz w:val="24"/>
                    <w:szCs w:val="24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47E7B" w:rsidRPr="00A218E7" w:rsidTr="002C3496">
        <w:tc>
          <w:tcPr>
            <w:tcW w:w="4820" w:type="dxa"/>
            <w:gridSpan w:val="6"/>
          </w:tcPr>
          <w:p w:rsidR="00247E7B" w:rsidRPr="00A218E7" w:rsidRDefault="00247E7B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sdt>
          <w:sdtPr>
            <w:rPr>
              <w:rStyle w:val="5"/>
            </w:rPr>
            <w:id w:val="389461328"/>
            <w:placeholder>
              <w:docPart w:val="BF8DAE54C8774F829335AF0FE131696D"/>
            </w:placeholder>
            <w:showingPlcHdr/>
            <w:comboBox>
              <w:listItem w:displayText="Паспорт гражданина Беларуси" w:value="Паспорт гражданина Беларуси"/>
              <w:listItem w:displayText="Идентификационная карта гражданина Беларуси" w:value="Идентификационная карта гражданина Беларуси"/>
              <w:listItem w:displayText="Паспорт иностранного гражданина" w:value="Паспорт иностранного гражданина"/>
              <w:listItem w:displayText="Биометрический вид на жительство в Беларуси" w:value="Биометрический вид на жительство в Беларуси"/>
            </w:comboBox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4961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247E7B" w:rsidRDefault="00383EE4" w:rsidP="00383EE4">
                <w:pPr>
                  <w:spacing w:after="40"/>
                  <w:rPr>
                    <w:rStyle w:val="3"/>
                  </w:rPr>
                </w:pPr>
                <w:r w:rsidRPr="00492500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383EE4" w:rsidRPr="00A218E7" w:rsidTr="002C3496">
        <w:tc>
          <w:tcPr>
            <w:tcW w:w="851" w:type="dxa"/>
          </w:tcPr>
          <w:p w:rsidR="00383EE4" w:rsidRPr="00A218E7" w:rsidRDefault="00383EE4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Серия</w:t>
            </w:r>
          </w:p>
        </w:tc>
        <w:sdt>
          <w:sdtPr>
            <w:rPr>
              <w:rStyle w:val="3"/>
            </w:rPr>
            <w:id w:val="-567799902"/>
            <w:placeholder>
              <w:docPart w:val="55744D1EF2564214A69F9621C7359C19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383EE4" w:rsidRPr="00A218E7" w:rsidRDefault="00AD5677" w:rsidP="00AD5677">
                <w:pPr>
                  <w:spacing w:after="40"/>
                  <w:rPr>
                    <w:sz w:val="24"/>
                    <w:szCs w:val="24"/>
                  </w:rPr>
                </w:pPr>
                <w:r w:rsidRPr="00E74B95">
                  <w:rPr>
                    <w:rStyle w:val="aa"/>
                    <w:b/>
                    <w:color w:val="385623" w:themeColor="accent6" w:themeShade="80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890" w:type="dxa"/>
          </w:tcPr>
          <w:p w:rsidR="00383EE4" w:rsidRPr="00A218E7" w:rsidRDefault="00383EE4" w:rsidP="00383EE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8E7">
              <w:rPr>
                <w:sz w:val="24"/>
                <w:szCs w:val="24"/>
              </w:rPr>
              <w:t>омер</w:t>
            </w:r>
          </w:p>
        </w:tc>
        <w:sdt>
          <w:sdtPr>
            <w:rPr>
              <w:rStyle w:val="3"/>
            </w:rPr>
            <w:id w:val="-1187901061"/>
            <w:placeholder>
              <w:docPart w:val="FD67B0D8F5344007817BF61B60F99891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1661" w:type="dxa"/>
                <w:gridSpan w:val="4"/>
                <w:tcBorders>
                  <w:bottom w:val="single" w:sz="4" w:space="0" w:color="auto"/>
                </w:tcBorders>
              </w:tcPr>
              <w:p w:rsidR="00383EE4" w:rsidRPr="00A218E7" w:rsidRDefault="00B22E97" w:rsidP="00383EE4">
                <w:pPr>
                  <w:spacing w:after="40"/>
                  <w:rPr>
                    <w:sz w:val="24"/>
                    <w:szCs w:val="24"/>
                  </w:rPr>
                </w:pPr>
                <w:r w:rsidRPr="002D2F47">
                  <w:rPr>
                    <w:rStyle w:val="aa"/>
                    <w:b/>
                    <w:color w:val="385623" w:themeColor="accent6" w:themeShade="80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</w:tcPr>
          <w:p w:rsidR="00383EE4" w:rsidRPr="00A218E7" w:rsidRDefault="00383EE4" w:rsidP="00383EE4">
            <w:pPr>
              <w:spacing w:after="4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выдачи</w:t>
            </w:r>
          </w:p>
        </w:tc>
        <w:sdt>
          <w:sdtPr>
            <w:rPr>
              <w:rStyle w:val="4"/>
            </w:rPr>
            <w:id w:val="26531060"/>
            <w:placeholder>
              <w:docPart w:val="105BDEE0AF60496CBBB8B4EE64626E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3EE4" w:rsidRPr="00A218E7" w:rsidRDefault="00383EE4" w:rsidP="00383EE4">
                <w:pPr>
                  <w:spacing w:after="40"/>
                  <w:rPr>
                    <w:sz w:val="24"/>
                    <w:szCs w:val="24"/>
                  </w:rPr>
                </w:pPr>
                <w:r w:rsidRPr="00AD48CB">
                  <w:rPr>
                    <w:rStyle w:val="aa"/>
                    <w:b/>
                    <w:color w:val="385623" w:themeColor="accent6" w:themeShade="80"/>
                    <w:sz w:val="20"/>
                  </w:rPr>
                  <w:t>Место для ввода даты.</w:t>
                </w:r>
              </w:p>
            </w:tc>
          </w:sdtContent>
        </w:sdt>
      </w:tr>
      <w:tr w:rsidR="00383EE4" w:rsidRPr="00A218E7" w:rsidTr="008564A7">
        <w:tc>
          <w:tcPr>
            <w:tcW w:w="4536" w:type="dxa"/>
            <w:gridSpan w:val="5"/>
          </w:tcPr>
          <w:p w:rsidR="00383EE4" w:rsidRPr="00A218E7" w:rsidRDefault="00383EE4" w:rsidP="008564A7">
            <w:pPr>
              <w:spacing w:after="40"/>
              <w:ind w:left="-107" w:right="-11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Наименование (код) органа, его выдавшего</w:t>
            </w:r>
          </w:p>
        </w:tc>
        <w:sdt>
          <w:sdtPr>
            <w:rPr>
              <w:rStyle w:val="3"/>
            </w:rPr>
            <w:id w:val="275994346"/>
            <w:placeholder>
              <w:docPart w:val="AA5FD1C18A184FA7A51EF7E12E3B8E0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5245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383EE4" w:rsidRPr="00A218E7" w:rsidRDefault="00B22E97" w:rsidP="00383EE4">
                <w:pPr>
                  <w:spacing w:after="40"/>
                  <w:rPr>
                    <w:sz w:val="24"/>
                    <w:szCs w:val="24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383EE4" w:rsidRPr="00A218E7" w:rsidTr="008564A7">
        <w:tc>
          <w:tcPr>
            <w:tcW w:w="4536" w:type="dxa"/>
            <w:gridSpan w:val="5"/>
          </w:tcPr>
          <w:p w:rsidR="00383EE4" w:rsidRPr="00A218E7" w:rsidRDefault="00383EE4" w:rsidP="008564A7">
            <w:pPr>
              <w:spacing w:after="40"/>
              <w:ind w:left="-107" w:right="-11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Идентификационный номер (при наличии)</w:t>
            </w:r>
          </w:p>
        </w:tc>
        <w:sdt>
          <w:sdtPr>
            <w:rPr>
              <w:rStyle w:val="3"/>
            </w:rPr>
            <w:id w:val="-1747174385"/>
            <w:placeholder>
              <w:docPart w:val="E3EB4430D33644008BF5A0A4619FEFCC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3EE4" w:rsidRPr="00A218E7" w:rsidRDefault="00383EE4" w:rsidP="00383EE4">
                <w:pPr>
                  <w:spacing w:after="40"/>
                  <w:rPr>
                    <w:sz w:val="24"/>
                    <w:szCs w:val="24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D05EAF" w:rsidRPr="00725F9D" w:rsidRDefault="00D05EAF" w:rsidP="00725F9D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>Измененные в установленном законодательством порядке персональные данные (указываются при наличии):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957180177"/>
            <w:placeholder>
              <w:docPart w:val="8DADAFEC2E7948DEAE01BE1438660EDB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D05EAF" w:rsidRPr="00A218E7" w:rsidRDefault="00484485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108338424"/>
            <w:placeholder>
              <w:docPart w:val="738E4DB9FFAD46A0931AA9D589A68B1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484485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45809754"/>
            <w:placeholder>
              <w:docPart w:val="EBE562FDE0404348A7512BBEF59567C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484485" w:rsidP="00A87222">
                <w:pPr>
                  <w:spacing w:after="40"/>
                  <w:rPr>
                    <w:sz w:val="18"/>
                    <w:szCs w:val="18"/>
                  </w:rPr>
                </w:pPr>
                <w:r w:rsidRPr="002C7AAA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4"/>
            </w:rPr>
            <w:id w:val="-1436754595"/>
            <w:placeholder>
              <w:docPart w:val="E4B3C13E6AD4487A8E5883B6F6378AF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484485" w:rsidP="00A87222">
                <w:pPr>
                  <w:spacing w:after="40"/>
                  <w:rPr>
                    <w:sz w:val="24"/>
                    <w:szCs w:val="24"/>
                  </w:rPr>
                </w:pPr>
                <w:r w:rsidRPr="00AF0320">
                  <w:rPr>
                    <w:rStyle w:val="aa"/>
                    <w:b/>
                    <w:color w:val="385623" w:themeColor="accent6" w:themeShade="80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</w:tbl>
    <w:p w:rsidR="00D05EAF" w:rsidRPr="00725F9D" w:rsidRDefault="00D05EAF" w:rsidP="00496515">
      <w:pPr>
        <w:pStyle w:val="a3"/>
        <w:spacing w:before="80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 xml:space="preserve">Прошу </w:t>
      </w:r>
      <w:sdt>
        <w:sdtPr>
          <w:rPr>
            <w:rStyle w:val="11"/>
          </w:rPr>
          <w:id w:val="1645478328"/>
          <w:placeholder>
            <w:docPart w:val="9840ECDAB24E4F009762CF89F6054E66"/>
          </w:placeholder>
          <w:showingPlcHdr/>
          <w:comboBox>
            <w:listItem w:value="Выберите элемент."/>
            <w:listItem w:displayText="указать" w:value="указать"/>
            <w:listItem w:displayText="не указывать" w:value="не указывать"/>
          </w:comboBox>
        </w:sdtPr>
        <w:sdtEndPr>
          <w:rPr>
            <w:rStyle w:val="6"/>
            <w:b w:val="0"/>
            <w:szCs w:val="26"/>
            <w:u w:val="none"/>
          </w:rPr>
        </w:sdtEndPr>
        <w:sdtContent>
          <w:r w:rsidR="00E77287" w:rsidRPr="00496515">
            <w:rPr>
              <w:rStyle w:val="aa"/>
              <w:b/>
              <w:color w:val="FF0000"/>
              <w:sz w:val="24"/>
              <w:szCs w:val="24"/>
            </w:rPr>
            <w:t>Выберите элемент.</w:t>
          </w:r>
        </w:sdtContent>
      </w:sdt>
      <w:r w:rsidRPr="00725F9D">
        <w:rPr>
          <w:b/>
          <w:sz w:val="24"/>
          <w:szCs w:val="24"/>
        </w:rPr>
        <w:t xml:space="preserve"> </w:t>
      </w:r>
      <w:r w:rsidR="000F09C9" w:rsidRPr="00725F9D">
        <w:rPr>
          <w:b/>
          <w:sz w:val="24"/>
          <w:szCs w:val="24"/>
        </w:rPr>
        <w:t xml:space="preserve">в </w:t>
      </w:r>
      <w:r w:rsidRPr="00725F9D">
        <w:rPr>
          <w:b/>
          <w:sz w:val="24"/>
          <w:szCs w:val="24"/>
        </w:rPr>
        <w:t>справке измененные в установленном законодательством порядке персональные данные</w:t>
      </w:r>
      <w:r w:rsidR="000F09C9" w:rsidRPr="00725F9D">
        <w:rPr>
          <w:b/>
          <w:sz w:val="24"/>
          <w:szCs w:val="24"/>
        </w:rPr>
        <w:t>.</w:t>
      </w:r>
      <w:r w:rsidRPr="00725F9D">
        <w:rPr>
          <w:b/>
          <w:sz w:val="24"/>
          <w:szCs w:val="24"/>
        </w:rPr>
        <w:t xml:space="preserve"> </w:t>
      </w:r>
    </w:p>
    <w:p w:rsidR="003A7E94" w:rsidRDefault="003A7E94" w:rsidP="00B96FC5">
      <w:pPr>
        <w:pStyle w:val="a3"/>
        <w:ind w:left="0" w:right="-119"/>
        <w:jc w:val="both"/>
        <w:rPr>
          <w:sz w:val="24"/>
          <w:szCs w:val="24"/>
        </w:rPr>
      </w:pPr>
    </w:p>
    <w:p w:rsidR="003A7E94" w:rsidRPr="00725F9D" w:rsidRDefault="003A7E94" w:rsidP="00725F9D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  <w:r w:rsidRPr="00725F9D">
        <w:rPr>
          <w:sz w:val="24"/>
          <w:szCs w:val="24"/>
        </w:rPr>
        <w:t>С порядком предоставления физическим лицам сведений о правонарушениях, предусмотренным Законом Республики Беларусь от 9 января 2006 г. № 94-З «О единой государственной системе регистрации и учета правонарушений», ознакомлен(а).</w:t>
      </w:r>
    </w:p>
    <w:p w:rsidR="003A7E94" w:rsidRDefault="003A7E94" w:rsidP="00B96FC5">
      <w:pPr>
        <w:pStyle w:val="a3"/>
        <w:ind w:left="0" w:right="-119"/>
        <w:jc w:val="both"/>
        <w:rPr>
          <w:sz w:val="24"/>
          <w:szCs w:val="24"/>
        </w:rPr>
      </w:pPr>
    </w:p>
    <w:p w:rsidR="004F1EE9" w:rsidRDefault="004F1EE9" w:rsidP="00B96FC5">
      <w:pPr>
        <w:pStyle w:val="a3"/>
        <w:ind w:left="0" w:right="-11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согласие на 1 л. в 1 экз.</w:t>
      </w:r>
    </w:p>
    <w:p w:rsidR="004F1EE9" w:rsidRDefault="004F1EE9" w:rsidP="00B96FC5">
      <w:pPr>
        <w:pStyle w:val="a3"/>
        <w:ind w:left="0" w:right="-119"/>
        <w:jc w:val="both"/>
        <w:rPr>
          <w:sz w:val="24"/>
          <w:szCs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2835"/>
        <w:gridCol w:w="426"/>
        <w:gridCol w:w="2529"/>
        <w:gridCol w:w="873"/>
        <w:gridCol w:w="3118"/>
      </w:tblGrid>
      <w:tr w:rsidR="00A87222" w:rsidRPr="003A7E94" w:rsidTr="002C3496">
        <w:tc>
          <w:tcPr>
            <w:tcW w:w="9781" w:type="dxa"/>
            <w:gridSpan w:val="5"/>
          </w:tcPr>
          <w:p w:rsidR="00A87222" w:rsidRPr="003A7E94" w:rsidRDefault="00A87222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>Заявление заполнил(а):</w:t>
            </w:r>
          </w:p>
        </w:tc>
      </w:tr>
      <w:tr w:rsidR="003A7E94" w:rsidRPr="003A7E94" w:rsidTr="00496515">
        <w:tc>
          <w:tcPr>
            <w:tcW w:w="2835" w:type="dxa"/>
            <w:tcBorders>
              <w:bottom w:val="single" w:sz="4" w:space="0" w:color="auto"/>
            </w:tcBorders>
          </w:tcPr>
          <w:p w:rsidR="003A7E94" w:rsidRPr="003A7E94" w:rsidRDefault="0035136B" w:rsidP="00CB34BD">
            <w:pPr>
              <w:widowControl w:val="0"/>
              <w:tabs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TIME \@ "dd.MM.yyyy"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23772">
              <w:rPr>
                <w:rFonts w:cs="Arial"/>
                <w:noProof/>
                <w:sz w:val="24"/>
                <w:szCs w:val="24"/>
              </w:rPr>
              <w:t>24.08.2023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A7E94" w:rsidRPr="003A7E94" w:rsidRDefault="003A7E94" w:rsidP="00A2425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25"/>
              <w:rPr>
                <w:rFonts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E94" w:rsidRPr="003A7E94" w:rsidRDefault="00823772" w:rsidP="00AD48C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3"/>
                </w:rPr>
                <w:id w:val="935710017"/>
                <w:placeholder>
                  <w:docPart w:val="01B93A32B3984FA18EC3422BB691F8E2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18"/>
                  <w:szCs w:val="18"/>
                </w:rPr>
              </w:sdtEndPr>
              <w:sdtContent>
                <w:r w:rsidR="00AD48CB" w:rsidRPr="00AD48CB">
                  <w:rPr>
                    <w:rStyle w:val="aa"/>
                    <w:b/>
                    <w:color w:val="385623" w:themeColor="accent6" w:themeShade="80"/>
                    <w:sz w:val="20"/>
                  </w:rPr>
                  <w:t>Место для ввода текста.</w:t>
                </w:r>
              </w:sdtContent>
            </w:sdt>
          </w:p>
        </w:tc>
      </w:tr>
      <w:tr w:rsidR="003A7E94" w:rsidRPr="003A7E94" w:rsidTr="00496515">
        <w:tc>
          <w:tcPr>
            <w:tcW w:w="2835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73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270"/>
        <w:tblOverlap w:val="never"/>
        <w:tblW w:w="9781" w:type="dxa"/>
        <w:tblLook w:val="00A0" w:firstRow="1" w:lastRow="0" w:firstColumn="1" w:lastColumn="0" w:noHBand="0" w:noVBand="0"/>
      </w:tblPr>
      <w:tblGrid>
        <w:gridCol w:w="2809"/>
        <w:gridCol w:w="477"/>
        <w:gridCol w:w="2574"/>
        <w:gridCol w:w="815"/>
        <w:gridCol w:w="3106"/>
      </w:tblGrid>
      <w:tr w:rsidR="00882FA2" w:rsidRPr="003A7E94" w:rsidTr="002C3496">
        <w:trPr>
          <w:trHeight w:val="142"/>
        </w:trPr>
        <w:tc>
          <w:tcPr>
            <w:tcW w:w="9781" w:type="dxa"/>
            <w:gridSpan w:val="5"/>
          </w:tcPr>
          <w:p w:rsidR="00882FA2" w:rsidRPr="003A7E94" w:rsidRDefault="00882FA2" w:rsidP="00725F9D">
            <w:pPr>
              <w:widowControl w:val="0"/>
              <w:tabs>
                <w:tab w:val="left" w:pos="3402"/>
                <w:tab w:val="left" w:pos="4536"/>
                <w:tab w:val="left" w:pos="5670"/>
                <w:tab w:val="left" w:pos="5954"/>
                <w:tab w:val="left" w:pos="6237"/>
                <w:tab w:val="left" w:pos="6804"/>
                <w:tab w:val="left" w:pos="9214"/>
              </w:tabs>
              <w:autoSpaceDE w:val="0"/>
              <w:autoSpaceDN w:val="0"/>
              <w:adjustRightInd w:val="0"/>
              <w:spacing w:line="280" w:lineRule="exact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 xml:space="preserve">Заявление </w:t>
            </w:r>
            <w:r>
              <w:rPr>
                <w:rFonts w:cs="Arial"/>
                <w:b/>
                <w:sz w:val="24"/>
                <w:szCs w:val="24"/>
              </w:rPr>
              <w:t>принял</w:t>
            </w:r>
            <w:r w:rsidRPr="003A7E94">
              <w:rPr>
                <w:rFonts w:cs="Arial"/>
                <w:b/>
                <w:sz w:val="24"/>
                <w:szCs w:val="24"/>
              </w:rPr>
              <w:t>(а):</w:t>
            </w:r>
          </w:p>
        </w:tc>
      </w:tr>
      <w:tr w:rsidR="00BE0AB5" w:rsidRPr="003A7E94" w:rsidTr="002C3496">
        <w:trPr>
          <w:trHeight w:val="364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693105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2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49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693105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16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0AB5" w:rsidRPr="003A7E94" w:rsidTr="002C3496">
        <w:trPr>
          <w:trHeight w:val="189"/>
        </w:trPr>
        <w:tc>
          <w:tcPr>
            <w:tcW w:w="2809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(должность)</w:t>
            </w: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  <w:tr w:rsidR="00A87222" w:rsidRPr="003A7E94" w:rsidTr="00DB2073">
        <w:trPr>
          <w:trHeight w:val="189"/>
        </w:trPr>
        <w:tc>
          <w:tcPr>
            <w:tcW w:w="2809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454C2" w:rsidRPr="003A7E94" w:rsidTr="00DB2073">
        <w:trPr>
          <w:trHeight w:val="379"/>
        </w:trPr>
        <w:tc>
          <w:tcPr>
            <w:tcW w:w="2809" w:type="dxa"/>
            <w:vAlign w:val="center"/>
          </w:tcPr>
          <w:p w:rsidR="00FB6790" w:rsidRPr="00725F9D" w:rsidRDefault="004D21AB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40" w:lineRule="exact"/>
              <w:ind w:left="-107"/>
              <w:rPr>
                <w:rFonts w:cs="Arial"/>
                <w:b/>
                <w:sz w:val="24"/>
                <w:szCs w:val="24"/>
              </w:rPr>
            </w:pPr>
            <w:r w:rsidRPr="00725F9D">
              <w:rPr>
                <w:rFonts w:cs="Arial"/>
                <w:b/>
                <w:sz w:val="24"/>
                <w:szCs w:val="24"/>
              </w:rPr>
              <w:t xml:space="preserve">Номер и дата консульского действия </w:t>
            </w:r>
          </w:p>
        </w:tc>
        <w:tc>
          <w:tcPr>
            <w:tcW w:w="477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от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A7E94" w:rsidRPr="00D05EAF" w:rsidRDefault="003A7E94" w:rsidP="004F1EE9">
      <w:pPr>
        <w:widowControl w:val="0"/>
        <w:tabs>
          <w:tab w:val="left" w:pos="4536"/>
          <w:tab w:val="left" w:pos="6804"/>
          <w:tab w:val="left" w:pos="9214"/>
        </w:tabs>
        <w:autoSpaceDE w:val="0"/>
        <w:autoSpaceDN w:val="0"/>
        <w:adjustRightInd w:val="0"/>
        <w:spacing w:before="120" w:after="120" w:line="280" w:lineRule="exact"/>
        <w:rPr>
          <w:sz w:val="24"/>
          <w:szCs w:val="24"/>
        </w:rPr>
      </w:pPr>
    </w:p>
    <w:sectPr w:rsidR="003A7E94" w:rsidRPr="00D05EAF" w:rsidSect="00C64F0C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69" w:rsidRDefault="00D97F69" w:rsidP="00D97F69">
      <w:r>
        <w:separator/>
      </w:r>
    </w:p>
  </w:endnote>
  <w:endnote w:type="continuationSeparator" w:id="0">
    <w:p w:rsidR="00D97F69" w:rsidRDefault="00D97F69" w:rsidP="00D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69" w:rsidRDefault="00D97F69" w:rsidP="00D97F69">
      <w:r>
        <w:separator/>
      </w:r>
    </w:p>
  </w:footnote>
  <w:footnote w:type="continuationSeparator" w:id="0">
    <w:p w:rsidR="00D97F69" w:rsidRDefault="00D97F69" w:rsidP="00D9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676"/>
    <w:multiLevelType w:val="hybridMultilevel"/>
    <w:tmpl w:val="6BD89FBE"/>
    <w:lvl w:ilvl="0" w:tplc="F926D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6C"/>
    <w:multiLevelType w:val="hybridMultilevel"/>
    <w:tmpl w:val="650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io2c2h3IlnuuCX/XP3WYt9pjD7CwBjlLpiCObwpCyhZ5QrYuivepzwJeiaggrCnDy89PVbEldzNuA/l/z0F7A==" w:salt="ZjlMoD9+a+jQhA5x+Y+Hn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FB"/>
    <w:rsid w:val="000023F2"/>
    <w:rsid w:val="00006BC9"/>
    <w:rsid w:val="00022B3D"/>
    <w:rsid w:val="00036694"/>
    <w:rsid w:val="00080A79"/>
    <w:rsid w:val="000A6817"/>
    <w:rsid w:val="000B4084"/>
    <w:rsid w:val="000D568B"/>
    <w:rsid w:val="000E7198"/>
    <w:rsid w:val="000F09C9"/>
    <w:rsid w:val="001037E4"/>
    <w:rsid w:val="001135FE"/>
    <w:rsid w:val="00124C65"/>
    <w:rsid w:val="00127BBB"/>
    <w:rsid w:val="001627DF"/>
    <w:rsid w:val="001B06A5"/>
    <w:rsid w:val="001C3794"/>
    <w:rsid w:val="001D41B8"/>
    <w:rsid w:val="00204A39"/>
    <w:rsid w:val="0023071E"/>
    <w:rsid w:val="002454C2"/>
    <w:rsid w:val="00247E7B"/>
    <w:rsid w:val="002561DC"/>
    <w:rsid w:val="002C1AE5"/>
    <w:rsid w:val="002C3496"/>
    <w:rsid w:val="002C603E"/>
    <w:rsid w:val="002C7727"/>
    <w:rsid w:val="002C7AAA"/>
    <w:rsid w:val="002D2F47"/>
    <w:rsid w:val="002F0A60"/>
    <w:rsid w:val="002F1AA9"/>
    <w:rsid w:val="00305DC4"/>
    <w:rsid w:val="00320E92"/>
    <w:rsid w:val="00344802"/>
    <w:rsid w:val="0035136B"/>
    <w:rsid w:val="00383EE4"/>
    <w:rsid w:val="00387D8D"/>
    <w:rsid w:val="003A707A"/>
    <w:rsid w:val="003A7C95"/>
    <w:rsid w:val="003A7E94"/>
    <w:rsid w:val="003B08FB"/>
    <w:rsid w:val="003B3382"/>
    <w:rsid w:val="003B338B"/>
    <w:rsid w:val="003B5D9B"/>
    <w:rsid w:val="003B730E"/>
    <w:rsid w:val="003C22A2"/>
    <w:rsid w:val="00441CE8"/>
    <w:rsid w:val="00457B66"/>
    <w:rsid w:val="00466D42"/>
    <w:rsid w:val="00484485"/>
    <w:rsid w:val="00486E5D"/>
    <w:rsid w:val="00492500"/>
    <w:rsid w:val="00494DD2"/>
    <w:rsid w:val="00496515"/>
    <w:rsid w:val="004A74FB"/>
    <w:rsid w:val="004D21AB"/>
    <w:rsid w:val="004F1EE9"/>
    <w:rsid w:val="0050031C"/>
    <w:rsid w:val="00515DB6"/>
    <w:rsid w:val="00545056"/>
    <w:rsid w:val="00551107"/>
    <w:rsid w:val="00566D47"/>
    <w:rsid w:val="0059072A"/>
    <w:rsid w:val="00591379"/>
    <w:rsid w:val="00591507"/>
    <w:rsid w:val="00593C7B"/>
    <w:rsid w:val="005940DA"/>
    <w:rsid w:val="005A700C"/>
    <w:rsid w:val="005C38D6"/>
    <w:rsid w:val="005C6B54"/>
    <w:rsid w:val="005D7BA7"/>
    <w:rsid w:val="005E6285"/>
    <w:rsid w:val="00681F42"/>
    <w:rsid w:val="006838EF"/>
    <w:rsid w:val="00693105"/>
    <w:rsid w:val="00693979"/>
    <w:rsid w:val="006C61A2"/>
    <w:rsid w:val="006C6E0F"/>
    <w:rsid w:val="006D2211"/>
    <w:rsid w:val="006F7B1F"/>
    <w:rsid w:val="00704C51"/>
    <w:rsid w:val="00725F9D"/>
    <w:rsid w:val="00727120"/>
    <w:rsid w:val="00743645"/>
    <w:rsid w:val="0075346A"/>
    <w:rsid w:val="0075351C"/>
    <w:rsid w:val="00755A4F"/>
    <w:rsid w:val="00783D42"/>
    <w:rsid w:val="00790C2A"/>
    <w:rsid w:val="007A3B88"/>
    <w:rsid w:val="007A6F59"/>
    <w:rsid w:val="007B047A"/>
    <w:rsid w:val="007F6D08"/>
    <w:rsid w:val="00805B6A"/>
    <w:rsid w:val="00823772"/>
    <w:rsid w:val="00854EAF"/>
    <w:rsid w:val="008556B1"/>
    <w:rsid w:val="008564A7"/>
    <w:rsid w:val="008568A7"/>
    <w:rsid w:val="00873343"/>
    <w:rsid w:val="00873969"/>
    <w:rsid w:val="008807FB"/>
    <w:rsid w:val="00882FA2"/>
    <w:rsid w:val="008911FA"/>
    <w:rsid w:val="00892938"/>
    <w:rsid w:val="00896165"/>
    <w:rsid w:val="00897534"/>
    <w:rsid w:val="00897DC7"/>
    <w:rsid w:val="008A1FD5"/>
    <w:rsid w:val="008A222D"/>
    <w:rsid w:val="008A63BA"/>
    <w:rsid w:val="00921427"/>
    <w:rsid w:val="00934807"/>
    <w:rsid w:val="009357D5"/>
    <w:rsid w:val="00945D60"/>
    <w:rsid w:val="00973FD3"/>
    <w:rsid w:val="00980485"/>
    <w:rsid w:val="009B1832"/>
    <w:rsid w:val="009B2826"/>
    <w:rsid w:val="009D2542"/>
    <w:rsid w:val="009E47B1"/>
    <w:rsid w:val="009E4EDD"/>
    <w:rsid w:val="009F62D6"/>
    <w:rsid w:val="00A02305"/>
    <w:rsid w:val="00A0648C"/>
    <w:rsid w:val="00A218E7"/>
    <w:rsid w:val="00A2425E"/>
    <w:rsid w:val="00A61140"/>
    <w:rsid w:val="00A87222"/>
    <w:rsid w:val="00A87FBF"/>
    <w:rsid w:val="00A939FD"/>
    <w:rsid w:val="00AD2E43"/>
    <w:rsid w:val="00AD48CB"/>
    <w:rsid w:val="00AD5677"/>
    <w:rsid w:val="00AE2E59"/>
    <w:rsid w:val="00AE6051"/>
    <w:rsid w:val="00AF0320"/>
    <w:rsid w:val="00B22E97"/>
    <w:rsid w:val="00B252E6"/>
    <w:rsid w:val="00B619F6"/>
    <w:rsid w:val="00B81B23"/>
    <w:rsid w:val="00B8680A"/>
    <w:rsid w:val="00B9310C"/>
    <w:rsid w:val="00B96FC5"/>
    <w:rsid w:val="00BC2AF6"/>
    <w:rsid w:val="00BC2ED8"/>
    <w:rsid w:val="00BC2F13"/>
    <w:rsid w:val="00BC380B"/>
    <w:rsid w:val="00BE0AB5"/>
    <w:rsid w:val="00BF0C5B"/>
    <w:rsid w:val="00C03C65"/>
    <w:rsid w:val="00C116B6"/>
    <w:rsid w:val="00C131FF"/>
    <w:rsid w:val="00C44CDE"/>
    <w:rsid w:val="00C64F0C"/>
    <w:rsid w:val="00C74600"/>
    <w:rsid w:val="00C82654"/>
    <w:rsid w:val="00CB34BD"/>
    <w:rsid w:val="00CE1A90"/>
    <w:rsid w:val="00CF1B6C"/>
    <w:rsid w:val="00D05EAF"/>
    <w:rsid w:val="00D07AA8"/>
    <w:rsid w:val="00D5744E"/>
    <w:rsid w:val="00D71420"/>
    <w:rsid w:val="00D84BFB"/>
    <w:rsid w:val="00D97774"/>
    <w:rsid w:val="00D97F69"/>
    <w:rsid w:val="00DA7A69"/>
    <w:rsid w:val="00DA7F9B"/>
    <w:rsid w:val="00DB2073"/>
    <w:rsid w:val="00DB313B"/>
    <w:rsid w:val="00DC171F"/>
    <w:rsid w:val="00DC515D"/>
    <w:rsid w:val="00DD475D"/>
    <w:rsid w:val="00DF1E38"/>
    <w:rsid w:val="00E02BB5"/>
    <w:rsid w:val="00E53533"/>
    <w:rsid w:val="00E6473E"/>
    <w:rsid w:val="00E74B95"/>
    <w:rsid w:val="00E77287"/>
    <w:rsid w:val="00E804B8"/>
    <w:rsid w:val="00E970DE"/>
    <w:rsid w:val="00EA1EDD"/>
    <w:rsid w:val="00EC42DD"/>
    <w:rsid w:val="00EC5559"/>
    <w:rsid w:val="00ED48F9"/>
    <w:rsid w:val="00EE4E3C"/>
    <w:rsid w:val="00F0376B"/>
    <w:rsid w:val="00F323AD"/>
    <w:rsid w:val="00F71E34"/>
    <w:rsid w:val="00F744AB"/>
    <w:rsid w:val="00F873E2"/>
    <w:rsid w:val="00F97FAF"/>
    <w:rsid w:val="00FA1F4C"/>
    <w:rsid w:val="00FA4F4A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969" w:right="-12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BC2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C74600"/>
    <w:rPr>
      <w:rFonts w:ascii="Courier New" w:hAnsi="Courier New" w:cs="Courier New"/>
    </w:rPr>
  </w:style>
  <w:style w:type="paragraph" w:styleId="a6">
    <w:name w:val="header"/>
    <w:basedOn w:val="a"/>
    <w:link w:val="a7"/>
    <w:rsid w:val="00D97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F69"/>
    <w:rPr>
      <w:sz w:val="28"/>
    </w:rPr>
  </w:style>
  <w:style w:type="paragraph" w:styleId="a8">
    <w:name w:val="footer"/>
    <w:basedOn w:val="a"/>
    <w:link w:val="a9"/>
    <w:rsid w:val="00D97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7F69"/>
    <w:rPr>
      <w:sz w:val="28"/>
    </w:rPr>
  </w:style>
  <w:style w:type="character" w:customStyle="1" w:styleId="ng-binding">
    <w:name w:val="ng-binding"/>
    <w:rsid w:val="00CE1A90"/>
  </w:style>
  <w:style w:type="character" w:styleId="aa">
    <w:name w:val="Placeholder Text"/>
    <w:basedOn w:val="a0"/>
    <w:uiPriority w:val="99"/>
    <w:semiHidden/>
    <w:rsid w:val="00B8680A"/>
    <w:rPr>
      <w:color w:val="808080"/>
    </w:rPr>
  </w:style>
  <w:style w:type="table" w:styleId="ab">
    <w:name w:val="Table Grid"/>
    <w:basedOn w:val="a1"/>
    <w:rsid w:val="007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4A74FB"/>
    <w:rPr>
      <w:rFonts w:ascii="Times New Roman" w:hAnsi="Times New Roman"/>
      <w:color w:val="FF0000"/>
      <w:sz w:val="24"/>
    </w:rPr>
  </w:style>
  <w:style w:type="character" w:customStyle="1" w:styleId="2">
    <w:name w:val="Стиль2"/>
    <w:basedOn w:val="a0"/>
    <w:uiPriority w:val="1"/>
    <w:rsid w:val="00AE6051"/>
    <w:rPr>
      <w:rFonts w:ascii="Times New Roman" w:hAnsi="Times New Roman"/>
      <w:b/>
      <w:color w:val="auto"/>
      <w:sz w:val="24"/>
    </w:rPr>
  </w:style>
  <w:style w:type="character" w:customStyle="1" w:styleId="3">
    <w:name w:val="Стиль3"/>
    <w:basedOn w:val="2"/>
    <w:uiPriority w:val="1"/>
    <w:qFormat/>
    <w:rsid w:val="00704C51"/>
    <w:rPr>
      <w:rFonts w:ascii="Times New Roman" w:hAnsi="Times New Roman"/>
      <w:b/>
      <w:color w:val="auto"/>
      <w:sz w:val="24"/>
    </w:rPr>
  </w:style>
  <w:style w:type="character" w:customStyle="1" w:styleId="4">
    <w:name w:val="Стиль4"/>
    <w:basedOn w:val="2"/>
    <w:uiPriority w:val="1"/>
    <w:rsid w:val="00AF0320"/>
    <w:rPr>
      <w:rFonts w:ascii="Times New Roman" w:hAnsi="Times New Roman"/>
      <w:b/>
      <w:color w:val="auto"/>
      <w:sz w:val="24"/>
    </w:rPr>
  </w:style>
  <w:style w:type="character" w:customStyle="1" w:styleId="5">
    <w:name w:val="Стиль5"/>
    <w:basedOn w:val="2"/>
    <w:uiPriority w:val="1"/>
    <w:rsid w:val="000D568B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basedOn w:val="2"/>
    <w:uiPriority w:val="1"/>
    <w:rsid w:val="00EC5559"/>
    <w:rPr>
      <w:rFonts w:ascii="Times New Roman" w:hAnsi="Times New Roman"/>
      <w:b/>
      <w:color w:val="auto"/>
      <w:sz w:val="24"/>
    </w:rPr>
  </w:style>
  <w:style w:type="character" w:customStyle="1" w:styleId="7">
    <w:name w:val="Стиль7"/>
    <w:basedOn w:val="2"/>
    <w:uiPriority w:val="1"/>
    <w:rsid w:val="00FA4F4A"/>
    <w:rPr>
      <w:rFonts w:ascii="Times New Roman" w:hAnsi="Times New Roman"/>
      <w:b/>
      <w:color w:val="auto"/>
      <w:sz w:val="24"/>
    </w:rPr>
  </w:style>
  <w:style w:type="character" w:customStyle="1" w:styleId="8">
    <w:name w:val="Стиль8"/>
    <w:basedOn w:val="2"/>
    <w:uiPriority w:val="1"/>
    <w:rsid w:val="00E77287"/>
    <w:rPr>
      <w:rFonts w:ascii="Times New Roman" w:hAnsi="Times New Roman"/>
      <w:b/>
      <w:color w:val="auto"/>
      <w:sz w:val="24"/>
    </w:rPr>
  </w:style>
  <w:style w:type="character" w:customStyle="1" w:styleId="9">
    <w:name w:val="Стиль9"/>
    <w:basedOn w:val="7"/>
    <w:uiPriority w:val="1"/>
    <w:rsid w:val="008A1FD5"/>
    <w:rPr>
      <w:rFonts w:ascii="Times New Roman" w:hAnsi="Times New Roman"/>
      <w:b/>
      <w:color w:val="auto"/>
      <w:sz w:val="24"/>
    </w:rPr>
  </w:style>
  <w:style w:type="character" w:customStyle="1" w:styleId="100">
    <w:name w:val="Стиль10"/>
    <w:basedOn w:val="9"/>
    <w:uiPriority w:val="1"/>
    <w:rsid w:val="008A1FD5"/>
    <w:rPr>
      <w:rFonts w:ascii="Times New Roman" w:hAnsi="Times New Roman"/>
      <w:b/>
      <w:color w:val="auto"/>
      <w:sz w:val="24"/>
      <w:u w:val="single"/>
    </w:rPr>
  </w:style>
  <w:style w:type="character" w:customStyle="1" w:styleId="11">
    <w:name w:val="Стиль11"/>
    <w:basedOn w:val="9"/>
    <w:uiPriority w:val="1"/>
    <w:rsid w:val="00E804B8"/>
    <w:rPr>
      <w:rFonts w:ascii="Times New Roman" w:hAnsi="Times New Roman"/>
      <w:b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1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7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DF51CC4DB4C2887F677A9C5681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4EB0F-0F3A-4872-9B36-C390ECBAC638}"/>
      </w:docPartPr>
      <w:docPartBody>
        <w:p w:rsidR="003A6470" w:rsidRDefault="00696C82" w:rsidP="00696C82">
          <w:pPr>
            <w:pStyle w:val="335DF51CC4DB4C2887F677A9C5681D8A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78284E41DE40F0B08CB3001B097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6E7DF-96A5-4A59-A277-4D6C6E8F62E2}"/>
      </w:docPartPr>
      <w:docPartBody>
        <w:p w:rsidR="000355B8" w:rsidRDefault="00696C82" w:rsidP="00696C82">
          <w:pPr>
            <w:pStyle w:val="7178284E41DE40F0B08CB3001B0973CB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99112423D0F4F51B1E1773ACABB5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2CE94-C696-4BC1-9B11-FF54F11F48D8}"/>
      </w:docPartPr>
      <w:docPartBody>
        <w:p w:rsidR="000355B8" w:rsidRDefault="00696C82" w:rsidP="00696C82">
          <w:pPr>
            <w:pStyle w:val="D99112423D0F4F51B1E1773ACABB59D1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98F0A2B41B4445A931904FD44DB5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C964A-A877-4AD0-8A79-B26F40743B42}"/>
      </w:docPartPr>
      <w:docPartBody>
        <w:p w:rsidR="000355B8" w:rsidRDefault="00696C82" w:rsidP="00696C82">
          <w:pPr>
            <w:pStyle w:val="A98F0A2B41B4445A931904FD44DB535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3C6AE79802947968B236ECF5E0C4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48BFB-A902-43E8-B2DD-99F8ED554B7C}"/>
      </w:docPartPr>
      <w:docPartBody>
        <w:p w:rsidR="000355B8" w:rsidRDefault="00696C82" w:rsidP="00696C82">
          <w:pPr>
            <w:pStyle w:val="33C6AE79802947968B236ECF5E0C4293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66C833467F043F89536BC267D14B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063A2-7353-48D2-A59F-CB87809AF408}"/>
      </w:docPartPr>
      <w:docPartBody>
        <w:p w:rsidR="000355B8" w:rsidRDefault="00696C82" w:rsidP="00696C82">
          <w:pPr>
            <w:pStyle w:val="E66C833467F043F89536BC267D14B86C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77FF7F4437B4DF5A63495D794416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A3587-B269-4A70-BFF7-A84B9305B05C}"/>
      </w:docPartPr>
      <w:docPartBody>
        <w:p w:rsidR="000355B8" w:rsidRDefault="00696C82" w:rsidP="00696C82">
          <w:pPr>
            <w:pStyle w:val="277FF7F4437B4DF5A63495D794416BAC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89A83A0A3B345E693C4D3A626DDE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72193-35A4-45CF-91D8-D5F2BD6C3A84}"/>
      </w:docPartPr>
      <w:docPartBody>
        <w:p w:rsidR="000355B8" w:rsidRDefault="00696C82" w:rsidP="00696C82">
          <w:pPr>
            <w:pStyle w:val="189A83A0A3B345E693C4D3A626DDED42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DADAFEC2E7948DEAE01BE143866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8D9A4-4F08-4DCE-838C-EB87FA72F85A}"/>
      </w:docPartPr>
      <w:docPartBody>
        <w:p w:rsidR="000355B8" w:rsidRDefault="00696C82" w:rsidP="00696C82">
          <w:pPr>
            <w:pStyle w:val="8DADAFEC2E7948DEAE01BE1438660EDB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38E4DB9FFAD46A0931AA9D589A68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C8180-CCF3-40BB-9B30-6641BE28502D}"/>
      </w:docPartPr>
      <w:docPartBody>
        <w:p w:rsidR="000355B8" w:rsidRDefault="00696C82" w:rsidP="00696C82">
          <w:pPr>
            <w:pStyle w:val="738E4DB9FFAD46A0931AA9D589A68B1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E562FDE0404348A7512BBEF5956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5167-9B27-4625-9A2B-0174EEDFFFA6}"/>
      </w:docPartPr>
      <w:docPartBody>
        <w:p w:rsidR="000355B8" w:rsidRDefault="00696C82" w:rsidP="00696C82">
          <w:pPr>
            <w:pStyle w:val="EBE562FDE0404348A7512BBEF59567CD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4B3C13E6AD4487A8E5883B6F6378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5993A-83D2-4C0F-A3D3-3B8479C34C31}"/>
      </w:docPartPr>
      <w:docPartBody>
        <w:p w:rsidR="000355B8" w:rsidRDefault="00696C82" w:rsidP="00696C82">
          <w:pPr>
            <w:pStyle w:val="E4B3C13E6AD4487A8E5883B6F6378AF85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BF8DAE54C8774F829335AF0FE1316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57E8-730E-47D3-A216-CC0836310DEC}"/>
      </w:docPartPr>
      <w:docPartBody>
        <w:p w:rsidR="00042482" w:rsidRDefault="00696C82" w:rsidP="00696C82">
          <w:pPr>
            <w:pStyle w:val="BF8DAE54C8774F829335AF0FE131696D5"/>
          </w:pPr>
          <w:r w:rsidRPr="00492500">
            <w:rPr>
              <w:rStyle w:val="a3"/>
              <w:b/>
              <w:color w:val="385623" w:themeColor="accent6" w:themeShade="8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23B32B632924DF5BACA020866768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46CBB-AE94-4F1C-BBB6-69223CAF6A0B}"/>
      </w:docPartPr>
      <w:docPartBody>
        <w:p w:rsidR="00042482" w:rsidRDefault="00696C82" w:rsidP="00696C82">
          <w:pPr>
            <w:pStyle w:val="023B32B632924DF5BACA02086676893E4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E3EB4430D33644008BF5A0A4619FE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837C1-0A71-49C4-ACFB-3F1A1143E3EC}"/>
      </w:docPartPr>
      <w:docPartBody>
        <w:p w:rsidR="00042482" w:rsidRDefault="00696C82" w:rsidP="00696C82">
          <w:pPr>
            <w:pStyle w:val="E3EB4430D33644008BF5A0A4619FEFCC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05BDEE0AF60496CBBB8B4EE64626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5B7B8-EF5D-4F21-916A-E42DED93A73C}"/>
      </w:docPartPr>
      <w:docPartBody>
        <w:p w:rsidR="00042482" w:rsidRDefault="00696C82" w:rsidP="00696C82">
          <w:pPr>
            <w:pStyle w:val="105BDEE0AF60496CBBB8B4EE64626E574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даты.</w:t>
          </w:r>
        </w:p>
      </w:docPartBody>
    </w:docPart>
    <w:docPart>
      <w:docPartPr>
        <w:name w:val="AA5FD1C18A184FA7A51EF7E12E3B8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96FC6-DD2F-4C34-ABA5-00030E4E1E02}"/>
      </w:docPartPr>
      <w:docPartBody>
        <w:p w:rsidR="00042482" w:rsidRDefault="00696C82" w:rsidP="00696C82">
          <w:pPr>
            <w:pStyle w:val="AA5FD1C18A184FA7A51EF7E12E3B8E05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67B0D8F5344007817BF61B60F9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9EAA2-39D2-4A6E-9A95-BC40487EE7A0}"/>
      </w:docPartPr>
      <w:docPartBody>
        <w:p w:rsidR="00042482" w:rsidRDefault="00696C82" w:rsidP="00696C82">
          <w:pPr>
            <w:pStyle w:val="FD67B0D8F5344007817BF61B60F998914"/>
          </w:pPr>
          <w:r w:rsidRPr="002D2F47">
            <w:rPr>
              <w:rStyle w:val="a3"/>
              <w:b/>
              <w:color w:val="385623" w:themeColor="accent6" w:themeShade="80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5744D1EF2564214A69F9621C7359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AB730-C8B6-41BF-AE45-7B37F89B296C}"/>
      </w:docPartPr>
      <w:docPartBody>
        <w:p w:rsidR="00042482" w:rsidRDefault="00696C82" w:rsidP="00696C82">
          <w:pPr>
            <w:pStyle w:val="55744D1EF2564214A69F9621C7359C194"/>
          </w:pPr>
          <w:r w:rsidRPr="00E74B95">
            <w:rPr>
              <w:rStyle w:val="a3"/>
              <w:b/>
              <w:color w:val="385623" w:themeColor="accent6" w:themeShade="80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01B93A32B3984FA18EC3422BB691F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81A3C-358B-42DE-ACB1-3F087B578FA7}"/>
      </w:docPartPr>
      <w:docPartBody>
        <w:p w:rsidR="00A30B27" w:rsidRDefault="00696C82" w:rsidP="00696C82">
          <w:pPr>
            <w:pStyle w:val="01B93A32B3984FA18EC3422BB691F8E23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текста.</w:t>
          </w:r>
        </w:p>
      </w:docPartBody>
    </w:docPart>
    <w:docPart>
      <w:docPartPr>
        <w:name w:val="1149849FEB8846EDA1FE3A7644E2C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74358-E2CF-4CDB-889C-B7D58BE8E0F2}"/>
      </w:docPartPr>
      <w:docPartBody>
        <w:p w:rsidR="00BF47F5" w:rsidRDefault="00696C82" w:rsidP="00696C82">
          <w:pPr>
            <w:pStyle w:val="1149849FEB8846EDA1FE3A7644E2C5CB3"/>
          </w:pPr>
          <w:r w:rsidRPr="00FA4F4A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840ECDAB24E4F009762CF89F6054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F51A8-BCC4-40E7-9708-960D2806524F}"/>
      </w:docPartPr>
      <w:docPartBody>
        <w:p w:rsidR="00BF47F5" w:rsidRDefault="00696C82" w:rsidP="00696C82">
          <w:pPr>
            <w:pStyle w:val="9840ECDAB24E4F009762CF89F6054E662"/>
          </w:pPr>
          <w:r w:rsidRPr="00E77287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329A07E2CB24AB781FC055A0D810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DB1FA-3340-42D0-B6E7-AFE78E71571D}"/>
      </w:docPartPr>
      <w:docPartBody>
        <w:p w:rsidR="009809C9" w:rsidRDefault="00DA559D" w:rsidP="00DA559D">
          <w:pPr>
            <w:pStyle w:val="6329A07E2CB24AB781FC055A0D810CE2"/>
          </w:pPr>
          <w:r w:rsidRPr="002561DC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57"/>
    <w:rsid w:val="00034D20"/>
    <w:rsid w:val="000355B8"/>
    <w:rsid w:val="00042482"/>
    <w:rsid w:val="002B340A"/>
    <w:rsid w:val="003A6470"/>
    <w:rsid w:val="00452940"/>
    <w:rsid w:val="006463AA"/>
    <w:rsid w:val="00696C82"/>
    <w:rsid w:val="007D774C"/>
    <w:rsid w:val="009809C9"/>
    <w:rsid w:val="00A30B27"/>
    <w:rsid w:val="00A70269"/>
    <w:rsid w:val="00AA246F"/>
    <w:rsid w:val="00B564EC"/>
    <w:rsid w:val="00BF47F5"/>
    <w:rsid w:val="00D95757"/>
    <w:rsid w:val="00D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9C9"/>
  </w:style>
  <w:style w:type="paragraph" w:customStyle="1" w:styleId="335DF51CC4DB4C2887F677A9C5681D8A">
    <w:name w:val="335DF51CC4DB4C2887F677A9C5681D8A"/>
    <w:rsid w:val="00646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">
    <w:name w:val="7178284E41DE40F0B08CB3001B0973CB"/>
    <w:rsid w:val="003A6470"/>
  </w:style>
  <w:style w:type="paragraph" w:customStyle="1" w:styleId="D99112423D0F4F51B1E1773ACABB59D1">
    <w:name w:val="D99112423D0F4F51B1E1773ACABB59D1"/>
    <w:rsid w:val="003A6470"/>
  </w:style>
  <w:style w:type="paragraph" w:customStyle="1" w:styleId="A98F0A2B41B4445A931904FD44DB5354">
    <w:name w:val="A98F0A2B41B4445A931904FD44DB5354"/>
    <w:rsid w:val="003A6470"/>
  </w:style>
  <w:style w:type="paragraph" w:customStyle="1" w:styleId="33C6AE79802947968B236ECF5E0C4293">
    <w:name w:val="33C6AE79802947968B236ECF5E0C4293"/>
    <w:rsid w:val="003A6470"/>
  </w:style>
  <w:style w:type="paragraph" w:customStyle="1" w:styleId="E66C833467F043F89536BC267D14B86C">
    <w:name w:val="E66C833467F043F89536BC267D14B86C"/>
    <w:rsid w:val="003A6470"/>
  </w:style>
  <w:style w:type="paragraph" w:customStyle="1" w:styleId="277FF7F4437B4DF5A63495D794416BAC">
    <w:name w:val="277FF7F4437B4DF5A63495D794416BAC"/>
    <w:rsid w:val="003A6470"/>
  </w:style>
  <w:style w:type="paragraph" w:customStyle="1" w:styleId="189A83A0A3B345E693C4D3A626DDED42">
    <w:name w:val="189A83A0A3B345E693C4D3A626DDED42"/>
    <w:rsid w:val="003A6470"/>
  </w:style>
  <w:style w:type="paragraph" w:customStyle="1" w:styleId="8DADAFEC2E7948DEAE01BE1438660EDB">
    <w:name w:val="8DADAFEC2E7948DEAE01BE1438660EDB"/>
    <w:rsid w:val="003A6470"/>
  </w:style>
  <w:style w:type="paragraph" w:customStyle="1" w:styleId="738E4DB9FFAD46A0931AA9D589A68B14">
    <w:name w:val="738E4DB9FFAD46A0931AA9D589A68B14"/>
    <w:rsid w:val="003A6470"/>
  </w:style>
  <w:style w:type="paragraph" w:customStyle="1" w:styleId="EBE562FDE0404348A7512BBEF59567CD">
    <w:name w:val="EBE562FDE0404348A7512BBEF59567CD"/>
    <w:rsid w:val="003A6470"/>
  </w:style>
  <w:style w:type="paragraph" w:customStyle="1" w:styleId="E4B3C13E6AD4487A8E5883B6F6378AF8">
    <w:name w:val="E4B3C13E6AD4487A8E5883B6F6378AF8"/>
    <w:rsid w:val="003A6470"/>
  </w:style>
  <w:style w:type="paragraph" w:customStyle="1" w:styleId="2CDB5E12A54B495AA5FEF8D8DCE7A86B">
    <w:name w:val="2CDB5E12A54B495AA5FEF8D8DCE7A86B"/>
    <w:rsid w:val="003A6470"/>
  </w:style>
  <w:style w:type="paragraph" w:customStyle="1" w:styleId="3E3F2F3152FC4753A24BB8666EF1FEF0">
    <w:name w:val="3E3F2F3152FC4753A24BB8666EF1FEF0"/>
    <w:rsid w:val="003A6470"/>
  </w:style>
  <w:style w:type="paragraph" w:customStyle="1" w:styleId="FBD2425E9887414499D44D0F33A42298">
    <w:name w:val="FBD2425E9887414499D44D0F33A42298"/>
    <w:rsid w:val="003A6470"/>
  </w:style>
  <w:style w:type="paragraph" w:customStyle="1" w:styleId="2E90B0D7489E4F3599F9468973DEEF2A">
    <w:name w:val="2E90B0D7489E4F3599F9468973DEEF2A"/>
    <w:rsid w:val="003A6470"/>
  </w:style>
  <w:style w:type="paragraph" w:customStyle="1" w:styleId="BF8DAE54C8774F829335AF0FE131696D">
    <w:name w:val="BF8DAE54C8774F829335AF0FE131696D"/>
    <w:rsid w:val="000355B8"/>
  </w:style>
  <w:style w:type="paragraph" w:customStyle="1" w:styleId="335DF51CC4DB4C2887F677A9C5681D8A1">
    <w:name w:val="335DF51CC4DB4C2887F677A9C5681D8A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8F0A2B41B4445A931904FD44DB53541">
    <w:name w:val="A98F0A2B41B4445A931904FD44DB5354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1">
    <w:name w:val="7178284E41DE40F0B08CB3001B0973CB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99112423D0F4F51B1E1773ACABB59D11">
    <w:name w:val="D99112423D0F4F51B1E1773ACABB59D1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C6AE79802947968B236ECF5E0C42931">
    <w:name w:val="33C6AE79802947968B236ECF5E0C4293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6C833467F043F89536BC267D14B86C1">
    <w:name w:val="E66C833467F043F89536BC267D14B86C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FF7F4437B4DF5A63495D794416BAC1">
    <w:name w:val="277FF7F4437B4DF5A63495D794416BAC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3B32B632924DF5BACA02086676893E">
    <w:name w:val="023B32B632924DF5BACA02086676893E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A83A0A3B345E693C4D3A626DDED421">
    <w:name w:val="189A83A0A3B345E693C4D3A626DDED42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8DAE54C8774F829335AF0FE131696D1">
    <w:name w:val="BF8DAE54C8774F829335AF0FE131696D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DB5E12A54B495AA5FEF8D8DCE7A86B1">
    <w:name w:val="2CDB5E12A54B495AA5FEF8D8DCE7A86B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E90B0D7489E4F3599F9468973DEEF2A1">
    <w:name w:val="2E90B0D7489E4F3599F9468973DEEF2A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ADAFEC2E7948DEAE01BE1438660EDB1">
    <w:name w:val="8DADAFEC2E7948DEAE01BE1438660EDB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8E4DB9FFAD46A0931AA9D589A68B141">
    <w:name w:val="738E4DB9FFAD46A0931AA9D589A68B14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E562FDE0404348A7512BBEF59567CD1">
    <w:name w:val="EBE562FDE0404348A7512BBEF59567CD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3C13E6AD4487A8E5883B6F6378AF81">
    <w:name w:val="E4B3C13E6AD4487A8E5883B6F6378AF8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9974C71331D4461B0D249449E71B6AC">
    <w:name w:val="B9974C71331D4461B0D249449E71B6AC"/>
    <w:rsid w:val="000355B8"/>
  </w:style>
  <w:style w:type="paragraph" w:customStyle="1" w:styleId="E3EB4430D33644008BF5A0A4619FEFCC">
    <w:name w:val="E3EB4430D33644008BF5A0A4619FEFCC"/>
    <w:rsid w:val="000355B8"/>
  </w:style>
  <w:style w:type="paragraph" w:customStyle="1" w:styleId="105BDEE0AF60496CBBB8B4EE64626E57">
    <w:name w:val="105BDEE0AF60496CBBB8B4EE64626E57"/>
    <w:rsid w:val="000355B8"/>
  </w:style>
  <w:style w:type="paragraph" w:customStyle="1" w:styleId="AA5FD1C18A184FA7A51EF7E12E3B8E05">
    <w:name w:val="AA5FD1C18A184FA7A51EF7E12E3B8E05"/>
    <w:rsid w:val="000355B8"/>
  </w:style>
  <w:style w:type="paragraph" w:customStyle="1" w:styleId="FD67B0D8F5344007817BF61B60F99891">
    <w:name w:val="FD67B0D8F5344007817BF61B60F99891"/>
    <w:rsid w:val="000355B8"/>
  </w:style>
  <w:style w:type="paragraph" w:customStyle="1" w:styleId="55744D1EF2564214A69F9621C7359C19">
    <w:name w:val="55744D1EF2564214A69F9621C7359C19"/>
    <w:rsid w:val="000355B8"/>
  </w:style>
  <w:style w:type="paragraph" w:customStyle="1" w:styleId="335DF51CC4DB4C2887F677A9C5681D8A2">
    <w:name w:val="335DF51CC4DB4C2887F677A9C5681D8A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8F0A2B41B4445A931904FD44DB53542">
    <w:name w:val="A98F0A2B41B4445A931904FD44DB5354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2">
    <w:name w:val="7178284E41DE40F0B08CB3001B0973CB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99112423D0F4F51B1E1773ACABB59D12">
    <w:name w:val="D99112423D0F4F51B1E1773ACABB59D1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C6AE79802947968B236ECF5E0C42932">
    <w:name w:val="33C6AE79802947968B236ECF5E0C4293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6C833467F043F89536BC267D14B86C2">
    <w:name w:val="E66C833467F043F89536BC267D14B86C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FF7F4437B4DF5A63495D794416BAC2">
    <w:name w:val="277FF7F4437B4DF5A63495D794416BAC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3B32B632924DF5BACA02086676893E1">
    <w:name w:val="023B32B632924DF5BACA02086676893E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A83A0A3B345E693C4D3A626DDED422">
    <w:name w:val="189A83A0A3B345E693C4D3A626DDED42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8DAE54C8774F829335AF0FE131696D2">
    <w:name w:val="BF8DAE54C8774F829335AF0FE131696D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744D1EF2564214A69F9621C7359C191">
    <w:name w:val="55744D1EF2564214A69F9621C7359C19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67B0D8F5344007817BF61B60F998911">
    <w:name w:val="FD67B0D8F5344007817BF61B60F99891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5BDEE0AF60496CBBB8B4EE64626E571">
    <w:name w:val="105BDEE0AF60496CBBB8B4EE64626E57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5FD1C18A184FA7A51EF7E12E3B8E051">
    <w:name w:val="AA5FD1C18A184FA7A51EF7E12E3B8E05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3EB4430D33644008BF5A0A4619FEFCC1">
    <w:name w:val="E3EB4430D33644008BF5A0A4619FEFCC1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ADAFEC2E7948DEAE01BE1438660EDB2">
    <w:name w:val="8DADAFEC2E7948DEAE01BE1438660EDB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8E4DB9FFAD46A0931AA9D589A68B142">
    <w:name w:val="738E4DB9FFAD46A0931AA9D589A68B14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E562FDE0404348A7512BBEF59567CD2">
    <w:name w:val="EBE562FDE0404348A7512BBEF59567CD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3C13E6AD4487A8E5883B6F6378AF82">
    <w:name w:val="E4B3C13E6AD4487A8E5883B6F6378AF82"/>
    <w:rsid w:val="00035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1B93A32B3984FA18EC3422BB691F8E2">
    <w:name w:val="01B93A32B3984FA18EC3422BB691F8E2"/>
    <w:rsid w:val="00042482"/>
  </w:style>
  <w:style w:type="paragraph" w:customStyle="1" w:styleId="85BCE4607A2E41979F151CA0B47C7FEF">
    <w:name w:val="85BCE4607A2E41979F151CA0B47C7FEF"/>
    <w:rsid w:val="00042482"/>
  </w:style>
  <w:style w:type="paragraph" w:customStyle="1" w:styleId="2218217495FE4BF0AE7E589057E79D80">
    <w:name w:val="2218217495FE4BF0AE7E589057E79D80"/>
    <w:rsid w:val="00042482"/>
  </w:style>
  <w:style w:type="paragraph" w:customStyle="1" w:styleId="CAEF1742D40442C081D10076EB504899">
    <w:name w:val="CAEF1742D40442C081D10076EB504899"/>
    <w:rsid w:val="00042482"/>
  </w:style>
  <w:style w:type="paragraph" w:customStyle="1" w:styleId="91226A277C7A47889FDA57602A154314">
    <w:name w:val="91226A277C7A47889FDA57602A154314"/>
    <w:rsid w:val="00042482"/>
  </w:style>
  <w:style w:type="paragraph" w:customStyle="1" w:styleId="5F6F4FF541CC433EAF90B8E9BD5A0C0C">
    <w:name w:val="5F6F4FF541CC433EAF90B8E9BD5A0C0C"/>
    <w:rsid w:val="00B564EC"/>
  </w:style>
  <w:style w:type="paragraph" w:customStyle="1" w:styleId="1149849FEB8846EDA1FE3A7644E2C5CB">
    <w:name w:val="1149849FEB8846EDA1FE3A7644E2C5CB"/>
    <w:rsid w:val="00A70269"/>
  </w:style>
  <w:style w:type="paragraph" w:customStyle="1" w:styleId="F6139984B245469C895614D645E38BD7">
    <w:name w:val="F6139984B245469C895614D645E38BD7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5DF51CC4DB4C2887F677A9C5681D8A3">
    <w:name w:val="335DF51CC4DB4C2887F677A9C5681D8A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8F0A2B41B4445A931904FD44DB53543">
    <w:name w:val="A98F0A2B41B4445A931904FD44DB5354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3">
    <w:name w:val="7178284E41DE40F0B08CB3001B0973CB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99112423D0F4F51B1E1773ACABB59D13">
    <w:name w:val="D99112423D0F4F51B1E1773ACABB59D1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49849FEB8846EDA1FE3A7644E2C5CB1">
    <w:name w:val="1149849FEB8846EDA1FE3A7644E2C5CB1"/>
    <w:rsid w:val="00A70269"/>
    <w:pPr>
      <w:spacing w:after="0" w:line="240" w:lineRule="auto"/>
      <w:ind w:left="3969" w:right="-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C6AE79802947968B236ECF5E0C42933">
    <w:name w:val="33C6AE79802947968B236ECF5E0C4293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6C833467F043F89536BC267D14B86C3">
    <w:name w:val="E66C833467F043F89536BC267D14B86C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FF7F4437B4DF5A63495D794416BAC3">
    <w:name w:val="277FF7F4437B4DF5A63495D794416BAC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3B32B632924DF5BACA02086676893E2">
    <w:name w:val="023B32B632924DF5BACA02086676893E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A83A0A3B345E693C4D3A626DDED423">
    <w:name w:val="189A83A0A3B345E693C4D3A626DDED42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8DAE54C8774F829335AF0FE131696D3">
    <w:name w:val="BF8DAE54C8774F829335AF0FE131696D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744D1EF2564214A69F9621C7359C192">
    <w:name w:val="55744D1EF2564214A69F9621C7359C19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67B0D8F5344007817BF61B60F998912">
    <w:name w:val="FD67B0D8F5344007817BF61B60F99891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5BDEE0AF60496CBBB8B4EE64626E572">
    <w:name w:val="105BDEE0AF60496CBBB8B4EE64626E57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5FD1C18A184FA7A51EF7E12E3B8E052">
    <w:name w:val="AA5FD1C18A184FA7A51EF7E12E3B8E05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3EB4430D33644008BF5A0A4619FEFCC2">
    <w:name w:val="E3EB4430D33644008BF5A0A4619FEFCC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ADAFEC2E7948DEAE01BE1438660EDB3">
    <w:name w:val="8DADAFEC2E7948DEAE01BE1438660EDB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8E4DB9FFAD46A0931AA9D589A68B143">
    <w:name w:val="738E4DB9FFAD46A0931AA9D589A68B14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E562FDE0404348A7512BBEF59567CD3">
    <w:name w:val="EBE562FDE0404348A7512BBEF59567CD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3C13E6AD4487A8E5883B6F6378AF83">
    <w:name w:val="E4B3C13E6AD4487A8E5883B6F6378AF8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1B93A32B3984FA18EC3422BB691F8E21">
    <w:name w:val="01B93A32B3984FA18EC3422BB691F8E21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8217495FE4BF0AE7E589057E79D801">
    <w:name w:val="2218217495FE4BF0AE7E589057E79D801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BCE4607A2E41979F151CA0B47C7FEF1">
    <w:name w:val="85BCE4607A2E41979F151CA0B47C7FEF1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40ECDAB24E4F009762CF89F6054E66">
    <w:name w:val="9840ECDAB24E4F009762CF89F6054E66"/>
    <w:rsid w:val="00A70269"/>
  </w:style>
  <w:style w:type="paragraph" w:customStyle="1" w:styleId="F6139984B245469C895614D645E38BD71">
    <w:name w:val="F6139984B245469C895614D645E38BD71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5DF51CC4DB4C2887F677A9C5681D8A4">
    <w:name w:val="335DF51CC4DB4C2887F677A9C5681D8A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8F0A2B41B4445A931904FD44DB53544">
    <w:name w:val="A98F0A2B41B4445A931904FD44DB5354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4">
    <w:name w:val="7178284E41DE40F0B08CB3001B0973CB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99112423D0F4F51B1E1773ACABB59D14">
    <w:name w:val="D99112423D0F4F51B1E1773ACABB59D1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49849FEB8846EDA1FE3A7644E2C5CB2">
    <w:name w:val="1149849FEB8846EDA1FE3A7644E2C5CB2"/>
    <w:rsid w:val="00A70269"/>
    <w:pPr>
      <w:spacing w:after="0" w:line="240" w:lineRule="auto"/>
      <w:ind w:left="3969" w:right="-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C6AE79802947968B236ECF5E0C42934">
    <w:name w:val="33C6AE79802947968B236ECF5E0C4293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6C833467F043F89536BC267D14B86C4">
    <w:name w:val="E66C833467F043F89536BC267D14B86C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FF7F4437B4DF5A63495D794416BAC4">
    <w:name w:val="277FF7F4437B4DF5A63495D794416BAC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3B32B632924DF5BACA02086676893E3">
    <w:name w:val="023B32B632924DF5BACA02086676893E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A83A0A3B345E693C4D3A626DDED424">
    <w:name w:val="189A83A0A3B345E693C4D3A626DDED42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8DAE54C8774F829335AF0FE131696D4">
    <w:name w:val="BF8DAE54C8774F829335AF0FE131696D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744D1EF2564214A69F9621C7359C193">
    <w:name w:val="55744D1EF2564214A69F9621C7359C19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67B0D8F5344007817BF61B60F998913">
    <w:name w:val="FD67B0D8F5344007817BF61B60F99891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5BDEE0AF60496CBBB8B4EE64626E573">
    <w:name w:val="105BDEE0AF60496CBBB8B4EE64626E57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5FD1C18A184FA7A51EF7E12E3B8E053">
    <w:name w:val="AA5FD1C18A184FA7A51EF7E12E3B8E05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3EB4430D33644008BF5A0A4619FEFCC3">
    <w:name w:val="E3EB4430D33644008BF5A0A4619FEFCC3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ADAFEC2E7948DEAE01BE1438660EDB4">
    <w:name w:val="8DADAFEC2E7948DEAE01BE1438660EDB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8E4DB9FFAD46A0931AA9D589A68B144">
    <w:name w:val="738E4DB9FFAD46A0931AA9D589A68B14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E562FDE0404348A7512BBEF59567CD4">
    <w:name w:val="EBE562FDE0404348A7512BBEF59567CD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3C13E6AD4487A8E5883B6F6378AF84">
    <w:name w:val="E4B3C13E6AD4487A8E5883B6F6378AF84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40ECDAB24E4F009762CF89F6054E661">
    <w:name w:val="9840ECDAB24E4F009762CF89F6054E661"/>
    <w:rsid w:val="00A70269"/>
    <w:pPr>
      <w:spacing w:after="0" w:line="240" w:lineRule="auto"/>
      <w:ind w:left="3969" w:right="-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1B93A32B3984FA18EC3422BB691F8E22">
    <w:name w:val="01B93A32B3984FA18EC3422BB691F8E2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8217495FE4BF0AE7E589057E79D802">
    <w:name w:val="2218217495FE4BF0AE7E589057E79D80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BCE4607A2E41979F151CA0B47C7FEF2">
    <w:name w:val="85BCE4607A2E41979F151CA0B47C7FEF2"/>
    <w:rsid w:val="00A70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8CE753258A4DD29E0B4969BDDE2B18">
    <w:name w:val="FF8CE753258A4DD29E0B4969BDDE2B18"/>
    <w:rsid w:val="00696C82"/>
  </w:style>
  <w:style w:type="paragraph" w:customStyle="1" w:styleId="0C919CDD24C74242AED035C9E1E1DBB6">
    <w:name w:val="0C919CDD24C74242AED035C9E1E1DBB6"/>
    <w:rsid w:val="00696C82"/>
  </w:style>
  <w:style w:type="paragraph" w:customStyle="1" w:styleId="7B3EEEF9CA474AEB8E943E45077A4D4F">
    <w:name w:val="7B3EEEF9CA474AEB8E943E45077A4D4F"/>
    <w:rsid w:val="00696C82"/>
  </w:style>
  <w:style w:type="paragraph" w:customStyle="1" w:styleId="DF5657D35ABB49A9923AC67B8C351D65">
    <w:name w:val="DF5657D35ABB49A9923AC67B8C351D65"/>
    <w:rsid w:val="00696C82"/>
  </w:style>
  <w:style w:type="paragraph" w:customStyle="1" w:styleId="F6139984B245469C895614D645E38BD72">
    <w:name w:val="F6139984B245469C895614D645E38BD72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5DF51CC4DB4C2887F677A9C5681D8A5">
    <w:name w:val="335DF51CC4DB4C2887F677A9C5681D8A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8F0A2B41B4445A931904FD44DB53545">
    <w:name w:val="A98F0A2B41B4445A931904FD44DB5354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178284E41DE40F0B08CB3001B0973CB5">
    <w:name w:val="7178284E41DE40F0B08CB3001B0973CB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99112423D0F4F51B1E1773ACABB59D15">
    <w:name w:val="D99112423D0F4F51B1E1773ACABB59D1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49849FEB8846EDA1FE3A7644E2C5CB3">
    <w:name w:val="1149849FEB8846EDA1FE3A7644E2C5CB3"/>
    <w:rsid w:val="00696C82"/>
    <w:pPr>
      <w:spacing w:after="0" w:line="240" w:lineRule="auto"/>
      <w:ind w:left="3969" w:right="-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C6AE79802947968B236ECF5E0C42935">
    <w:name w:val="33C6AE79802947968B236ECF5E0C4293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6C833467F043F89536BC267D14B86C5">
    <w:name w:val="E66C833467F043F89536BC267D14B86C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FF7F4437B4DF5A63495D794416BAC5">
    <w:name w:val="277FF7F4437B4DF5A63495D794416BAC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3B32B632924DF5BACA02086676893E4">
    <w:name w:val="023B32B632924DF5BACA02086676893E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A83A0A3B345E693C4D3A626DDED425">
    <w:name w:val="189A83A0A3B345E693C4D3A626DDED42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8DAE54C8774F829335AF0FE131696D5">
    <w:name w:val="BF8DAE54C8774F829335AF0FE131696D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744D1EF2564214A69F9621C7359C194">
    <w:name w:val="55744D1EF2564214A69F9621C7359C19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67B0D8F5344007817BF61B60F998914">
    <w:name w:val="FD67B0D8F5344007817BF61B60F99891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5BDEE0AF60496CBBB8B4EE64626E574">
    <w:name w:val="105BDEE0AF60496CBBB8B4EE64626E57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5FD1C18A184FA7A51EF7E12E3B8E054">
    <w:name w:val="AA5FD1C18A184FA7A51EF7E12E3B8E05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3EB4430D33644008BF5A0A4619FEFCC4">
    <w:name w:val="E3EB4430D33644008BF5A0A4619FEFCC4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ADAFEC2E7948DEAE01BE1438660EDB5">
    <w:name w:val="8DADAFEC2E7948DEAE01BE1438660EDB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8E4DB9FFAD46A0931AA9D589A68B145">
    <w:name w:val="738E4DB9FFAD46A0931AA9D589A68B14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E562FDE0404348A7512BBEF59567CD5">
    <w:name w:val="EBE562FDE0404348A7512BBEF59567CD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3C13E6AD4487A8E5883B6F6378AF85">
    <w:name w:val="E4B3C13E6AD4487A8E5883B6F6378AF85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40ECDAB24E4F009762CF89F6054E662">
    <w:name w:val="9840ECDAB24E4F009762CF89F6054E662"/>
    <w:rsid w:val="00696C82"/>
    <w:pPr>
      <w:spacing w:after="0" w:line="240" w:lineRule="auto"/>
      <w:ind w:left="3969" w:right="-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1B93A32B3984FA18EC3422BB691F8E23">
    <w:name w:val="01B93A32B3984FA18EC3422BB691F8E23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919CDD24C74242AED035C9E1E1DBB61">
    <w:name w:val="0C919CDD24C74242AED035C9E1E1DBB61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8CE753258A4DD29E0B4969BDDE2B181">
    <w:name w:val="FF8CE753258A4DD29E0B4969BDDE2B181"/>
    <w:rsid w:val="00696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29A07E2CB24AB781FC055A0D810CE2">
    <w:name w:val="6329A07E2CB24AB781FC055A0D810CE2"/>
    <w:rsid w:val="00DA559D"/>
  </w:style>
  <w:style w:type="paragraph" w:customStyle="1" w:styleId="1A7977373214418F96EB145A2E486B97">
    <w:name w:val="1A7977373214418F96EB145A2E486B97"/>
    <w:rsid w:val="00980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Приложение1_Заявление_сайт.dotx</Template>
  <TotalTime>2</TotalTime>
  <Pages>1</Pages>
  <Words>250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Республики Беларусь</vt:lpstr>
    </vt:vector>
  </TitlesOfParts>
  <Company>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Республики Беларусь</dc:title>
  <dc:subject/>
  <dc:creator>D</dc:creator>
  <cp:keywords/>
  <cp:lastModifiedBy>Лешуков Н.Л.</cp:lastModifiedBy>
  <cp:revision>5</cp:revision>
  <cp:lastPrinted>2021-12-02T09:34:00Z</cp:lastPrinted>
  <dcterms:created xsi:type="dcterms:W3CDTF">2021-12-03T13:42:00Z</dcterms:created>
  <dcterms:modified xsi:type="dcterms:W3CDTF">2023-08-24T15:38:00Z</dcterms:modified>
</cp:coreProperties>
</file>